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68" w:rsidRP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2A68">
        <w:rPr>
          <w:rFonts w:ascii="Times New Roman" w:hAnsi="Times New Roman" w:cs="Times New Roman"/>
          <w:b/>
          <w:bCs/>
          <w:sz w:val="40"/>
          <w:szCs w:val="40"/>
        </w:rPr>
        <w:t xml:space="preserve">РЕПЕТИЦИИ </w:t>
      </w:r>
    </w:p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92A68">
        <w:rPr>
          <w:rFonts w:ascii="Times New Roman" w:hAnsi="Times New Roman" w:cs="Times New Roman"/>
          <w:b/>
          <w:bCs/>
          <w:sz w:val="40"/>
          <w:szCs w:val="40"/>
        </w:rPr>
        <w:t>С КОНЦЕРТМЕЙСТЕРОМ</w:t>
      </w:r>
    </w:p>
    <w:p w:rsidR="00092A68" w:rsidRP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Специальность «Инструментальное исполнительство (оркестровые струнные смычковые инструменты, </w:t>
      </w:r>
    </w:p>
    <w:p w:rsidR="00092E4F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оркестровые духовые и ударные инструменты)</w:t>
      </w:r>
      <w:r w:rsidR="009D1DC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02.08.2025</w:t>
      </w:r>
    </w:p>
    <w:p w:rsid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время: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10.00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малый зал</w:t>
      </w:r>
    </w:p>
    <w:p w:rsid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5"/>
        <w:gridCol w:w="1988"/>
        <w:gridCol w:w="1988"/>
      </w:tblGrid>
      <w:tr w:rsidR="000E6166" w:rsidTr="00E81828">
        <w:tc>
          <w:tcPr>
            <w:tcW w:w="704" w:type="dxa"/>
          </w:tcPr>
          <w:p w:rsidR="000E6166" w:rsidRDefault="000E6166" w:rsidP="00092A6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115" w:type="dxa"/>
          </w:tcPr>
          <w:p w:rsidR="000E6166" w:rsidRDefault="000E6166" w:rsidP="00092A6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1988" w:type="dxa"/>
          </w:tcPr>
          <w:p w:rsidR="000E6166" w:rsidRDefault="000E6166" w:rsidP="00092A6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инструмент</w:t>
            </w:r>
          </w:p>
        </w:tc>
        <w:tc>
          <w:tcPr>
            <w:tcW w:w="1988" w:type="dxa"/>
          </w:tcPr>
          <w:p w:rsidR="000E6166" w:rsidRDefault="000E6166" w:rsidP="00092A6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0E6166" w:rsidTr="00E81828">
        <w:tc>
          <w:tcPr>
            <w:tcW w:w="704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115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Коваленко Д.</w:t>
            </w:r>
          </w:p>
        </w:tc>
        <w:tc>
          <w:tcPr>
            <w:tcW w:w="1988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флейта</w:t>
            </w:r>
          </w:p>
        </w:tc>
        <w:tc>
          <w:tcPr>
            <w:tcW w:w="1988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10.00</w:t>
            </w:r>
          </w:p>
        </w:tc>
      </w:tr>
      <w:tr w:rsidR="000E6166" w:rsidTr="00E81828">
        <w:tc>
          <w:tcPr>
            <w:tcW w:w="704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115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Волкович М.</w:t>
            </w:r>
          </w:p>
        </w:tc>
        <w:tc>
          <w:tcPr>
            <w:tcW w:w="1988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кларнет</w:t>
            </w:r>
          </w:p>
        </w:tc>
        <w:tc>
          <w:tcPr>
            <w:tcW w:w="1988" w:type="dxa"/>
          </w:tcPr>
          <w:p w:rsidR="000E6166" w:rsidRDefault="000E6166" w:rsidP="00092A6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10.20</w:t>
            </w:r>
          </w:p>
        </w:tc>
      </w:tr>
      <w:tr w:rsidR="00ED3F2C" w:rsidTr="00E81828">
        <w:tc>
          <w:tcPr>
            <w:tcW w:w="704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Оскерко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скрипка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10.40</w:t>
            </w:r>
          </w:p>
        </w:tc>
      </w:tr>
      <w:tr w:rsidR="00ED3F2C" w:rsidTr="00E81828">
        <w:tc>
          <w:tcPr>
            <w:tcW w:w="704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Остриков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саксофон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</w:t>
            </w:r>
          </w:p>
        </w:tc>
      </w:tr>
      <w:tr w:rsidR="00ED3F2C" w:rsidTr="00E81828">
        <w:tc>
          <w:tcPr>
            <w:tcW w:w="704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Каспарович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скрипка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11.20</w:t>
            </w:r>
          </w:p>
        </w:tc>
      </w:tr>
      <w:tr w:rsidR="00ED3F2C" w:rsidTr="00E81828">
        <w:tc>
          <w:tcPr>
            <w:tcW w:w="704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Смоляк А.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скрипка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11.40</w:t>
            </w:r>
          </w:p>
        </w:tc>
      </w:tr>
      <w:tr w:rsidR="00ED3F2C" w:rsidTr="00E81828">
        <w:tc>
          <w:tcPr>
            <w:tcW w:w="704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Бельчицкая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скрипка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</w:t>
            </w:r>
          </w:p>
        </w:tc>
      </w:tr>
      <w:tr w:rsidR="00ED3F2C" w:rsidTr="00E81828">
        <w:tc>
          <w:tcPr>
            <w:tcW w:w="704" w:type="dxa"/>
          </w:tcPr>
          <w:p w:rsidR="00ED3F2C" w:rsidRPr="00395CFE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115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Стока В.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флейта</w:t>
            </w:r>
          </w:p>
        </w:tc>
        <w:tc>
          <w:tcPr>
            <w:tcW w:w="1988" w:type="dxa"/>
          </w:tcPr>
          <w:p w:rsidR="00ED3F2C" w:rsidRDefault="00ED3F2C" w:rsidP="00ED3F2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12.20</w:t>
            </w:r>
          </w:p>
        </w:tc>
      </w:tr>
    </w:tbl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Специальность «Инструментальное исполнительство (инструменты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народного оркестра</w:t>
      </w: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  <w:r w:rsidR="009D1DC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092A68" w:rsidRDefault="00092A68" w:rsidP="00092A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092A68" w:rsidRP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02.08.2025</w:t>
      </w:r>
    </w:p>
    <w:p w:rsid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время: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45E1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.00 </w:t>
      </w:r>
      <w:r w:rsidR="00D45E1A">
        <w:rPr>
          <w:rFonts w:ascii="Times New Roman" w:hAnsi="Times New Roman" w:cs="Times New Roman"/>
          <w:b/>
          <w:bCs/>
          <w:sz w:val="32"/>
          <w:szCs w:val="32"/>
        </w:rPr>
        <w:t>(время репетиции 20 минут)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092A68" w:rsidRDefault="00D45E1A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концертный</w:t>
      </w:r>
      <w:r w:rsidR="00092A68"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 зал</w:t>
      </w:r>
    </w:p>
    <w:p w:rsidR="00092A68" w:rsidRDefault="00092A68" w:rsidP="00092A6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5"/>
        <w:gridCol w:w="1988"/>
        <w:gridCol w:w="1988"/>
      </w:tblGrid>
      <w:tr w:rsidR="00D45E1A" w:rsidTr="0074315D">
        <w:tc>
          <w:tcPr>
            <w:tcW w:w="704" w:type="dxa"/>
          </w:tcPr>
          <w:p w:rsidR="00D45E1A" w:rsidRDefault="00D45E1A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115" w:type="dxa"/>
          </w:tcPr>
          <w:p w:rsidR="00D45E1A" w:rsidRDefault="00D45E1A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1988" w:type="dxa"/>
          </w:tcPr>
          <w:p w:rsidR="00D45E1A" w:rsidRDefault="00D45E1A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инструмент</w:t>
            </w:r>
          </w:p>
        </w:tc>
        <w:tc>
          <w:tcPr>
            <w:tcW w:w="1988" w:type="dxa"/>
          </w:tcPr>
          <w:p w:rsidR="00D45E1A" w:rsidRDefault="00D45E1A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Гришко А.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13.00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Вербицкая М.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13.20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Гиринович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Е.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13.40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Мошко В.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14.00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Кушнаренко У.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домра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14.20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115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Буткевич Т.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14.40</w:t>
            </w:r>
          </w:p>
        </w:tc>
      </w:tr>
      <w:tr w:rsidR="00D45E1A" w:rsidTr="0074315D">
        <w:tc>
          <w:tcPr>
            <w:tcW w:w="704" w:type="dxa"/>
          </w:tcPr>
          <w:p w:rsidR="00D45E1A" w:rsidRDefault="00D45E1A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115" w:type="dxa"/>
          </w:tcPr>
          <w:p w:rsidR="00D45E1A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Н.</w:t>
            </w:r>
          </w:p>
        </w:tc>
        <w:tc>
          <w:tcPr>
            <w:tcW w:w="1988" w:type="dxa"/>
          </w:tcPr>
          <w:p w:rsidR="00D45E1A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цимбалы</w:t>
            </w:r>
          </w:p>
        </w:tc>
        <w:tc>
          <w:tcPr>
            <w:tcW w:w="1988" w:type="dxa"/>
          </w:tcPr>
          <w:p w:rsidR="00D45E1A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15.00</w:t>
            </w:r>
          </w:p>
        </w:tc>
      </w:tr>
    </w:tbl>
    <w:p w:rsidR="00ED3F2C" w:rsidRDefault="00ED3F2C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D3F2C" w:rsidRDefault="00ED3F2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:rsidR="009D1DC7" w:rsidRPr="00092A68" w:rsidRDefault="009D1DC7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АКУСТИЧЕСКИЕ </w:t>
      </w:r>
      <w:r w:rsidRPr="00092A68">
        <w:rPr>
          <w:rFonts w:ascii="Times New Roman" w:hAnsi="Times New Roman" w:cs="Times New Roman"/>
          <w:b/>
          <w:bCs/>
          <w:sz w:val="40"/>
          <w:szCs w:val="40"/>
        </w:rPr>
        <w:t xml:space="preserve">РЕПЕТИЦИИ </w:t>
      </w:r>
    </w:p>
    <w:p w:rsidR="009D1DC7" w:rsidRDefault="009D1DC7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Специальность «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Фортепианное</w:t>
      </w: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исполнительство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B2534F" w:rsidRDefault="00B2534F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D1DC7" w:rsidRPr="00092A68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.08.2025</w:t>
      </w:r>
    </w:p>
    <w:p w:rsidR="009D1DC7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время: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10.00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9D1DC7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концертный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зал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2975"/>
        <w:gridCol w:w="1349"/>
      </w:tblGrid>
      <w:tr w:rsidR="00B220A0" w:rsidTr="009D1DC7">
        <w:tc>
          <w:tcPr>
            <w:tcW w:w="683" w:type="dxa"/>
          </w:tcPr>
          <w:p w:rsidR="00B220A0" w:rsidRDefault="00B220A0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975" w:type="dxa"/>
          </w:tcPr>
          <w:p w:rsidR="00B220A0" w:rsidRDefault="00B220A0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1349" w:type="dxa"/>
          </w:tcPr>
          <w:p w:rsidR="00B220A0" w:rsidRDefault="00B220A0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Баршевич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Семкина А.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10.45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Толкун М.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11.30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Кушель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В.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12.15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13.00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Кузовкова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13.45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Дышниев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Р.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14.30</w:t>
            </w:r>
          </w:p>
        </w:tc>
      </w:tr>
      <w:tr w:rsidR="00B220A0" w:rsidTr="009D1DC7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Кирильчик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15.15</w:t>
            </w:r>
            <w:bookmarkStart w:id="0" w:name="_GoBack"/>
            <w:bookmarkEnd w:id="0"/>
          </w:p>
        </w:tc>
      </w:tr>
    </w:tbl>
    <w:p w:rsidR="00B2534F" w:rsidRDefault="00B2534F" w:rsidP="00B253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2534F" w:rsidRDefault="00B2534F" w:rsidP="00B253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Специальность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«Музыковедение»</w:t>
      </w:r>
    </w:p>
    <w:p w:rsidR="00B2534F" w:rsidRPr="00092A68" w:rsidRDefault="00B2534F" w:rsidP="00B253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.08.2025</w:t>
      </w:r>
    </w:p>
    <w:p w:rsidR="00B2534F" w:rsidRDefault="00B2534F" w:rsidP="00B253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время: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10.00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B2534F" w:rsidRDefault="00B2534F" w:rsidP="00B253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ауд.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2975"/>
        <w:gridCol w:w="1349"/>
      </w:tblGrid>
      <w:tr w:rsidR="00B220A0" w:rsidTr="009D1860">
        <w:tc>
          <w:tcPr>
            <w:tcW w:w="683" w:type="dxa"/>
          </w:tcPr>
          <w:p w:rsidR="00B220A0" w:rsidRDefault="00B220A0" w:rsidP="009D18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975" w:type="dxa"/>
          </w:tcPr>
          <w:p w:rsidR="00B220A0" w:rsidRDefault="00B220A0" w:rsidP="009D18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1349" w:type="dxa"/>
          </w:tcPr>
          <w:p w:rsidR="00B220A0" w:rsidRDefault="00B220A0" w:rsidP="009D186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B220A0" w:rsidTr="009D1860">
        <w:tc>
          <w:tcPr>
            <w:tcW w:w="683" w:type="dxa"/>
          </w:tcPr>
          <w:p w:rsidR="00B220A0" w:rsidRDefault="00B220A0" w:rsidP="009D18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975" w:type="dxa"/>
          </w:tcPr>
          <w:p w:rsidR="00B220A0" w:rsidRDefault="00B220A0" w:rsidP="009D18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Журавская А.</w:t>
            </w:r>
          </w:p>
        </w:tc>
        <w:tc>
          <w:tcPr>
            <w:tcW w:w="1349" w:type="dxa"/>
          </w:tcPr>
          <w:p w:rsidR="00B220A0" w:rsidRDefault="00B220A0" w:rsidP="009D186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10.00</w:t>
            </w:r>
          </w:p>
        </w:tc>
      </w:tr>
      <w:tr w:rsidR="00B220A0" w:rsidTr="009D1860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Сазонова М.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10.15</w:t>
            </w:r>
          </w:p>
        </w:tc>
      </w:tr>
      <w:tr w:rsidR="00B220A0" w:rsidTr="009D1860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Гладкая Д.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10.30</w:t>
            </w:r>
          </w:p>
        </w:tc>
      </w:tr>
      <w:tr w:rsidR="00B220A0" w:rsidTr="009D1860">
        <w:tc>
          <w:tcPr>
            <w:tcW w:w="683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2975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Володкевич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</w:t>
            </w:r>
          </w:p>
        </w:tc>
        <w:tc>
          <w:tcPr>
            <w:tcW w:w="1349" w:type="dxa"/>
          </w:tcPr>
          <w:p w:rsidR="00B220A0" w:rsidRDefault="00B220A0" w:rsidP="00B2534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10.45</w:t>
            </w:r>
          </w:p>
        </w:tc>
      </w:tr>
    </w:tbl>
    <w:p w:rsidR="00B2534F" w:rsidRDefault="00B2534F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D1DC7" w:rsidRDefault="009D1DC7" w:rsidP="009D1D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Специальность «Инструментальное исполнительство (инструменты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народного оркестра</w:t>
      </w:r>
      <w:r w:rsidRPr="00092A68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9D1DC7" w:rsidRPr="00092A68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2A68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E616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.08.2025</w:t>
      </w:r>
    </w:p>
    <w:p w:rsidR="009D1DC7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время: 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95CF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0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9D1DC7" w:rsidRDefault="009D1DC7" w:rsidP="009D1D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концертный</w:t>
      </w:r>
      <w:r w:rsidRPr="00092A68">
        <w:rPr>
          <w:rFonts w:ascii="Times New Roman" w:hAnsi="Times New Roman" w:cs="Times New Roman"/>
          <w:b/>
          <w:bCs/>
          <w:sz w:val="32"/>
          <w:szCs w:val="32"/>
        </w:rPr>
        <w:t xml:space="preserve"> зал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5"/>
        <w:gridCol w:w="1988"/>
      </w:tblGrid>
      <w:tr w:rsidR="009D1DC7" w:rsidTr="00B014BC">
        <w:tc>
          <w:tcPr>
            <w:tcW w:w="704" w:type="dxa"/>
          </w:tcPr>
          <w:p w:rsidR="009D1DC7" w:rsidRDefault="009D1DC7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115" w:type="dxa"/>
          </w:tcPr>
          <w:p w:rsidR="009D1DC7" w:rsidRDefault="009D1DC7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</w:tc>
        <w:tc>
          <w:tcPr>
            <w:tcW w:w="1988" w:type="dxa"/>
          </w:tcPr>
          <w:p w:rsidR="009D1DC7" w:rsidRDefault="009D1DC7" w:rsidP="00B014B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</w:tr>
      <w:tr w:rsidR="009D1DC7" w:rsidTr="00B014BC">
        <w:tc>
          <w:tcPr>
            <w:tcW w:w="704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115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Суринт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</w:t>
            </w:r>
            <w:r w:rsidR="00395C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9D1DC7" w:rsidTr="00B014BC">
        <w:tc>
          <w:tcPr>
            <w:tcW w:w="704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115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Хоронжая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15.</w:t>
            </w:r>
            <w:r w:rsidR="00395C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9D1DC7" w:rsidTr="00B014BC">
        <w:tc>
          <w:tcPr>
            <w:tcW w:w="704" w:type="dxa"/>
          </w:tcPr>
          <w:p w:rsidR="009D1DC7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115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Велигор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М.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16.00</w:t>
            </w:r>
          </w:p>
        </w:tc>
      </w:tr>
      <w:tr w:rsidR="009D1DC7" w:rsidTr="00B014BC">
        <w:tc>
          <w:tcPr>
            <w:tcW w:w="704" w:type="dxa"/>
          </w:tcPr>
          <w:p w:rsidR="009D1DC7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115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Гринкевич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16.20</w:t>
            </w:r>
          </w:p>
        </w:tc>
      </w:tr>
      <w:tr w:rsidR="009D1DC7" w:rsidTr="00B014BC">
        <w:tc>
          <w:tcPr>
            <w:tcW w:w="704" w:type="dxa"/>
          </w:tcPr>
          <w:p w:rsidR="009D1DC7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115" w:type="dxa"/>
          </w:tcPr>
          <w:p w:rsidR="009D1DC7" w:rsidRDefault="00ED3F2C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Желтко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16.40</w:t>
            </w:r>
          </w:p>
        </w:tc>
      </w:tr>
      <w:tr w:rsidR="00395CFE" w:rsidTr="00C66AB8">
        <w:tc>
          <w:tcPr>
            <w:tcW w:w="704" w:type="dxa"/>
          </w:tcPr>
          <w:p w:rsidR="00395CFE" w:rsidRDefault="00395CFE" w:rsidP="00C66AB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115" w:type="dxa"/>
          </w:tcPr>
          <w:p w:rsidR="00395CFE" w:rsidRDefault="00395CFE" w:rsidP="00C66AB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Пикта В.</w:t>
            </w:r>
          </w:p>
        </w:tc>
        <w:tc>
          <w:tcPr>
            <w:tcW w:w="1988" w:type="dxa"/>
          </w:tcPr>
          <w:p w:rsidR="00395CFE" w:rsidRDefault="00395CFE" w:rsidP="00C66AB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17.00</w:t>
            </w:r>
          </w:p>
        </w:tc>
      </w:tr>
      <w:tr w:rsidR="009D1DC7" w:rsidTr="00B014BC">
        <w:tc>
          <w:tcPr>
            <w:tcW w:w="704" w:type="dxa"/>
          </w:tcPr>
          <w:p w:rsidR="009D1DC7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115" w:type="dxa"/>
          </w:tcPr>
          <w:p w:rsidR="009D1DC7" w:rsidRDefault="00ED3F2C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Колядка А.</w:t>
            </w:r>
          </w:p>
        </w:tc>
        <w:tc>
          <w:tcPr>
            <w:tcW w:w="1988" w:type="dxa"/>
          </w:tcPr>
          <w:p w:rsidR="009D1DC7" w:rsidRDefault="009D1DC7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</w:t>
            </w:r>
            <w:r w:rsidR="00395C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9D1DC7" w:rsidTr="00B014BC">
        <w:tc>
          <w:tcPr>
            <w:tcW w:w="704" w:type="dxa"/>
          </w:tcPr>
          <w:p w:rsidR="00395CFE" w:rsidRDefault="00395CFE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115" w:type="dxa"/>
          </w:tcPr>
          <w:p w:rsidR="009D1DC7" w:rsidRDefault="005A7DD1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Шулейко Д.</w:t>
            </w:r>
          </w:p>
        </w:tc>
        <w:tc>
          <w:tcPr>
            <w:tcW w:w="1988" w:type="dxa"/>
          </w:tcPr>
          <w:p w:rsidR="009D1DC7" w:rsidRDefault="005A7DD1" w:rsidP="00B014B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</w:t>
            </w:r>
            <w:r w:rsidR="00395CF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</w:tbl>
    <w:p w:rsidR="00092A68" w:rsidRPr="00092A68" w:rsidRDefault="00092A68" w:rsidP="00092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2A68" w:rsidRPr="00092A68" w:rsidSect="00395C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68"/>
    <w:rsid w:val="00092A68"/>
    <w:rsid w:val="00092E4F"/>
    <w:rsid w:val="000E6166"/>
    <w:rsid w:val="0018515B"/>
    <w:rsid w:val="00395CFE"/>
    <w:rsid w:val="005A7DD1"/>
    <w:rsid w:val="009D1DC7"/>
    <w:rsid w:val="00B220A0"/>
    <w:rsid w:val="00B2534F"/>
    <w:rsid w:val="00D45E1A"/>
    <w:rsid w:val="00E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ACA7"/>
  <w15:chartTrackingRefBased/>
  <w15:docId w15:val="{496C4508-63EE-4D48-A7D7-5818028B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2025-07-31T11:49:00Z</cp:lastPrinted>
  <dcterms:created xsi:type="dcterms:W3CDTF">2025-07-24T07:04:00Z</dcterms:created>
  <dcterms:modified xsi:type="dcterms:W3CDTF">2025-07-31T11:51:00Z</dcterms:modified>
</cp:coreProperties>
</file>